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3FC25F30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5734F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F358729-8FE1-4DB7-9029-1192F7F8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